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lang w:val="en-US" w:eastAsia="zh-CN"/>
        </w:rPr>
        <w:t>2019第二届“互联网+太极”年会报名表（集体）</w:t>
      </w:r>
    </w:p>
    <w:tbl>
      <w:tblPr>
        <w:tblStyle w:val="5"/>
        <w:tblW w:w="10638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485"/>
        <w:gridCol w:w="755"/>
        <w:gridCol w:w="283"/>
        <w:gridCol w:w="851"/>
        <w:gridCol w:w="567"/>
        <w:gridCol w:w="502"/>
        <w:gridCol w:w="65"/>
        <w:gridCol w:w="789"/>
        <w:gridCol w:w="374"/>
        <w:gridCol w:w="896"/>
        <w:gridCol w:w="283"/>
        <w:gridCol w:w="635"/>
        <w:gridCol w:w="353"/>
        <w:gridCol w:w="129"/>
        <w:gridCol w:w="1142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8" w:type="dxa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团队名称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领队姓名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ind w:firstLine="90" w:firstLineChars="50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年 龄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  </w:t>
            </w:r>
          </w:p>
          <w:p>
            <w:pPr>
              <w:ind w:firstLine="270" w:firstLineChars="150"/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团队所在地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邮寄地址</w:t>
            </w:r>
          </w:p>
        </w:tc>
        <w:tc>
          <w:tcPr>
            <w:tcW w:w="3443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团队简介</w:t>
            </w:r>
          </w:p>
        </w:tc>
        <w:tc>
          <w:tcPr>
            <w:tcW w:w="470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联系电话</w:t>
            </w:r>
          </w:p>
        </w:tc>
        <w:tc>
          <w:tcPr>
            <w:tcW w:w="3443" w:type="dxa"/>
            <w:gridSpan w:val="6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28" w:type="dxa"/>
            <w:gridSpan w:val="3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领队微信/QQ</w:t>
            </w:r>
          </w:p>
        </w:tc>
        <w:tc>
          <w:tcPr>
            <w:tcW w:w="4709" w:type="dxa"/>
            <w:gridSpan w:val="7"/>
            <w:vAlign w:val="center"/>
          </w:tcPr>
          <w:p>
            <w:pPr>
              <w:ind w:firstLine="180" w:firstLineChars="100"/>
              <w:jc w:val="center"/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</w:rPr>
              <w:t>参赛承诺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rPr>
                <w:rFonts w:hint="eastAsia"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</w:rPr>
              <w:t>本团队所有成员承诺所报参赛视频作品无版权、著作权、肖像权、名誉权争议。（领队签名：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25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缴费方式</w:t>
            </w:r>
          </w:p>
        </w:tc>
        <w:tc>
          <w:tcPr>
            <w:tcW w:w="9380" w:type="dxa"/>
            <w:gridSpan w:val="1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□银行转账 帐号: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6222 8024 8131 1013 367</w:t>
            </w:r>
          </w:p>
          <w:p>
            <w:pPr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(中国建设银行河南省分行温县支行  张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邦坤</w:t>
            </w:r>
            <w:r>
              <w:rPr>
                <w:rFonts w:hint="eastAsia" w:ascii="宋体" w:hAnsi="宋体"/>
                <w:sz w:val="18"/>
                <w:szCs w:val="21"/>
              </w:rPr>
              <w:t>)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□支付宝转账 帐号: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instrText xml:space="preserve"> HYPERLINK "mailto:251230107@qq.com" </w:instrTex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328194163</w:t>
            </w:r>
            <w:r>
              <w:rPr>
                <w:rStyle w:val="7"/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@qq.com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张邦坤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□微信转账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180-3704-2788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或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shd w:val="clear" w:color="auto" w:fill="FFFFFF"/>
                <w:lang w:val="en-US" w:eastAsia="zh-CN"/>
              </w:rPr>
              <w:t>177-9662-3777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0638" w:type="dxa"/>
            <w:gridSpan w:val="17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2"/>
                <w:szCs w:val="28"/>
              </w:rPr>
            </w:pPr>
            <w:r>
              <w:rPr>
                <w:rFonts w:hint="eastAsia" w:ascii="宋体" w:hAnsi="宋体"/>
                <w:b/>
                <w:sz w:val="22"/>
                <w:szCs w:val="28"/>
              </w:rPr>
              <w:t xml:space="preserve"> 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4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项目数量</w:t>
            </w:r>
          </w:p>
        </w:tc>
        <w:tc>
          <w:tcPr>
            <w:tcW w:w="8895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集体项目：</w:t>
            </w:r>
            <w:r>
              <w:rPr>
                <w:rFonts w:hint="eastAsia" w:ascii="宋体" w:hAnsi="宋体"/>
                <w:sz w:val="18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18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项目分类</w:t>
            </w:r>
          </w:p>
        </w:tc>
        <w:tc>
          <w:tcPr>
            <w:tcW w:w="8895" w:type="dxa"/>
            <w:gridSpan w:val="15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 xml:space="preserve">    □套路                    □器械（报名项目可勾选）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项目名称</w:t>
            </w:r>
          </w:p>
        </w:tc>
        <w:tc>
          <w:tcPr>
            <w:tcW w:w="3023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1、</w:t>
            </w:r>
          </w:p>
        </w:tc>
        <w:tc>
          <w:tcPr>
            <w:tcW w:w="2977" w:type="dxa"/>
            <w:gridSpan w:val="5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2、</w:t>
            </w:r>
          </w:p>
        </w:tc>
        <w:tc>
          <w:tcPr>
            <w:tcW w:w="2895" w:type="dxa"/>
            <w:gridSpan w:val="4"/>
            <w:vAlign w:val="bottom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拍摄地点</w:t>
            </w:r>
          </w:p>
        </w:tc>
        <w:tc>
          <w:tcPr>
            <w:tcW w:w="8895" w:type="dxa"/>
            <w:gridSpan w:val="1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视频格式要求</w:t>
            </w:r>
          </w:p>
        </w:tc>
        <w:tc>
          <w:tcPr>
            <w:tcW w:w="8895" w:type="dxa"/>
            <w:gridSpan w:val="15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 w:cs="仿宋"/>
                <w:sz w:val="18"/>
                <w:szCs w:val="21"/>
              </w:rPr>
              <w:t>MPG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</w:t>
            </w:r>
            <w:r>
              <w:rPr>
                <w:rFonts w:hint="eastAsia" w:ascii="宋体" w:hAnsi="宋体" w:cs="仿宋"/>
                <w:sz w:val="18"/>
                <w:szCs w:val="21"/>
              </w:rPr>
              <w:t>MPEG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</w:t>
            </w:r>
            <w:r>
              <w:rPr>
                <w:rFonts w:ascii="宋体" w:hAnsi="宋体"/>
                <w:sz w:val="18"/>
                <w:szCs w:val="21"/>
              </w:rPr>
              <w:t>A</w:t>
            </w:r>
            <w:r>
              <w:rPr>
                <w:rFonts w:hint="eastAsia" w:ascii="宋体" w:hAnsi="宋体" w:cs="仿宋"/>
                <w:sz w:val="18"/>
                <w:szCs w:val="21"/>
              </w:rPr>
              <w:t>VI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 w:val="18"/>
                <w:szCs w:val="21"/>
              </w:rPr>
              <w:t>MP4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</w:t>
            </w:r>
            <w:r>
              <w:rPr>
                <w:rFonts w:hint="eastAsia" w:ascii="宋体" w:hAnsi="宋体" w:cs="仿宋"/>
                <w:sz w:val="18"/>
                <w:szCs w:val="21"/>
              </w:rPr>
              <w:t>3GP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7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递交形式</w:t>
            </w:r>
          </w:p>
        </w:tc>
        <w:tc>
          <w:tcPr>
            <w:tcW w:w="8895" w:type="dxa"/>
            <w:gridSpan w:val="1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30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□1.直接将视频发送至邮箱: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2384544469</w:t>
            </w:r>
            <w:r>
              <w:rPr>
                <w:rFonts w:hint="eastAsia" w:ascii="宋体" w:hAnsi="宋体"/>
                <w:sz w:val="18"/>
                <w:szCs w:val="21"/>
              </w:rPr>
              <w:t>@qq.com</w:t>
            </w:r>
          </w:p>
          <w:p>
            <w:pPr>
              <w:rPr>
                <w:rFonts w:hint="default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□2.QQ传送: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2384544469</w:t>
            </w:r>
          </w:p>
          <w:p>
            <w:pPr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□3.U盘邮寄</w:t>
            </w:r>
            <w:bookmarkStart w:id="0" w:name="_GoBack"/>
            <w:bookmarkEnd w:id="0"/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地址:中国河南省焦作市温县黄河路</w:t>
            </w: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全民健身中心中国太极拳网张一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(邮编454850)  </w:t>
            </w:r>
          </w:p>
          <w:p>
            <w:pPr>
              <w:ind w:firstLine="360" w:firstLineChars="200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联系方式：</w:t>
            </w:r>
            <w:r>
              <w:rPr>
                <w:rFonts w:hint="eastAsia" w:ascii="宋体" w:hAnsi="宋体"/>
                <w:sz w:val="18"/>
                <w:szCs w:val="21"/>
                <w:lang w:val="en-US" w:eastAsia="zh-CN"/>
              </w:rPr>
              <w:t>18037042788</w:t>
            </w:r>
            <w:r>
              <w:rPr>
                <w:rFonts w:hint="eastAsia" w:ascii="宋体" w:hAnsi="宋体"/>
                <w:sz w:val="18"/>
                <w:szCs w:val="21"/>
              </w:rPr>
              <w:t xml:space="preserve">   </w:t>
            </w:r>
          </w:p>
          <w:p>
            <w:pPr>
              <w:spacing w:line="360" w:lineRule="auto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□4.网盘:（须提供网盘账户名称：_____________________密码：______________________）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74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团队成员信息</w:t>
            </w:r>
          </w:p>
          <w:p>
            <w:pPr>
              <w:jc w:val="center"/>
              <w:rPr>
                <w:rFonts w:hint="eastAsia" w:ascii="宋体" w:hAnsi="宋体"/>
                <w:color w:val="FF0000"/>
                <w:sz w:val="18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21"/>
              </w:rPr>
              <w:t>（成员数量较多的可自行编辑，和报名表一起提交）</w:t>
            </w: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43" w:type="dxa"/>
            <w:gridSpan w:val="2"/>
            <w:vMerge w:val="continue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03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sz w:val="18"/>
                <w:szCs w:val="21"/>
                <w:lang w:eastAsia="zh-CN"/>
              </w:rPr>
              <w:t>年龄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  <w:tc>
          <w:tcPr>
            <w:tcW w:w="1271" w:type="dxa"/>
            <w:vAlign w:val="center"/>
          </w:tcPr>
          <w:p>
            <w:pPr>
              <w:rPr>
                <w:rFonts w:hint="eastAsia" w:ascii="宋体" w:hAnsi="宋体"/>
                <w:sz w:val="18"/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说明:凡一切与大赛有关事项可致电0391-3</w:t>
      </w:r>
      <w:r>
        <w:rPr>
          <w:rFonts w:hint="eastAsia"/>
          <w:lang w:val="en-US" w:eastAsia="zh-CN"/>
        </w:rPr>
        <w:t>820890</w:t>
      </w:r>
      <w:r>
        <w:rPr>
          <w:rFonts w:hint="eastAsia"/>
        </w:rPr>
        <w:t>详询</w:t>
      </w:r>
    </w:p>
    <w:p>
      <w:pPr>
        <w:rPr>
          <w:rFonts w:hint="eastAsia"/>
        </w:rPr>
      </w:pPr>
      <w:r>
        <w:rPr>
          <w:rFonts w:hint="eastAsia"/>
        </w:rPr>
        <w:t>或登录大赛官网：</w:t>
      </w:r>
      <w:r>
        <w:rPr>
          <w:rFonts w:hint="eastAsia"/>
          <w:lang w:eastAsia="zh-CN"/>
        </w:rPr>
        <w:t>中国太极拳</w:t>
      </w:r>
      <w:r>
        <w:rPr>
          <w:rFonts w:hint="eastAsia"/>
        </w:rPr>
        <w:t>网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"http://www.cntjq.net"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7"/>
          <w:rFonts w:hint="eastAsia"/>
          <w:lang w:val="en-US" w:eastAsia="zh-CN"/>
        </w:rPr>
        <w:t>www.cntjq.net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</w:rPr>
        <w:t>进行查询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9F"/>
    <w:rsid w:val="00027B89"/>
    <w:rsid w:val="000307EA"/>
    <w:rsid w:val="000323E7"/>
    <w:rsid w:val="0004275A"/>
    <w:rsid w:val="000966AF"/>
    <w:rsid w:val="00097291"/>
    <w:rsid w:val="00100BA3"/>
    <w:rsid w:val="001972EB"/>
    <w:rsid w:val="00262238"/>
    <w:rsid w:val="003871E6"/>
    <w:rsid w:val="00462C6B"/>
    <w:rsid w:val="004E0944"/>
    <w:rsid w:val="00524B91"/>
    <w:rsid w:val="00587D8F"/>
    <w:rsid w:val="005911C9"/>
    <w:rsid w:val="00663A27"/>
    <w:rsid w:val="006908C2"/>
    <w:rsid w:val="006A133D"/>
    <w:rsid w:val="007224FA"/>
    <w:rsid w:val="0075679F"/>
    <w:rsid w:val="00904A05"/>
    <w:rsid w:val="0090671A"/>
    <w:rsid w:val="00942A71"/>
    <w:rsid w:val="009C4324"/>
    <w:rsid w:val="00A052A0"/>
    <w:rsid w:val="00A764A9"/>
    <w:rsid w:val="00AA4B7E"/>
    <w:rsid w:val="00B33B2A"/>
    <w:rsid w:val="00B343AC"/>
    <w:rsid w:val="00B407A3"/>
    <w:rsid w:val="00BD149C"/>
    <w:rsid w:val="00C06C03"/>
    <w:rsid w:val="00C20943"/>
    <w:rsid w:val="00C20EBE"/>
    <w:rsid w:val="00C34055"/>
    <w:rsid w:val="00CD43E0"/>
    <w:rsid w:val="00CE0EA6"/>
    <w:rsid w:val="00CE7EE6"/>
    <w:rsid w:val="00D2675B"/>
    <w:rsid w:val="00D53D6E"/>
    <w:rsid w:val="00EB2BCA"/>
    <w:rsid w:val="00EE0FE4"/>
    <w:rsid w:val="00F70E35"/>
    <w:rsid w:val="02831BB9"/>
    <w:rsid w:val="08C83CF3"/>
    <w:rsid w:val="0ADB533C"/>
    <w:rsid w:val="0D7C088E"/>
    <w:rsid w:val="0FC23EBD"/>
    <w:rsid w:val="10CC05DE"/>
    <w:rsid w:val="12D0036B"/>
    <w:rsid w:val="1648769E"/>
    <w:rsid w:val="1892702D"/>
    <w:rsid w:val="19150ACF"/>
    <w:rsid w:val="237E7269"/>
    <w:rsid w:val="23D07150"/>
    <w:rsid w:val="26A30C83"/>
    <w:rsid w:val="2B7E1440"/>
    <w:rsid w:val="2F490DC1"/>
    <w:rsid w:val="329438B4"/>
    <w:rsid w:val="345636F9"/>
    <w:rsid w:val="34933BB0"/>
    <w:rsid w:val="36A173CA"/>
    <w:rsid w:val="3BC52C1E"/>
    <w:rsid w:val="3D547603"/>
    <w:rsid w:val="3DE31A62"/>
    <w:rsid w:val="42E17B48"/>
    <w:rsid w:val="46A97141"/>
    <w:rsid w:val="4AA05EBD"/>
    <w:rsid w:val="4C56394D"/>
    <w:rsid w:val="59BA0FB9"/>
    <w:rsid w:val="61EB3135"/>
    <w:rsid w:val="6B9443AD"/>
    <w:rsid w:val="6FEB37AA"/>
    <w:rsid w:val="76365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791</Characters>
  <Lines>6</Lines>
  <Paragraphs>1</Paragraphs>
  <TotalTime>0</TotalTime>
  <ScaleCrop>false</ScaleCrop>
  <LinksUpToDate>false</LinksUpToDate>
  <CharactersWithSpaces>928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2017-05-11T02:16:00Z</dcterms:created>
  <dc:creator>周屹</dc:creator>
  <cp:lastModifiedBy>随遇而安.</cp:lastModifiedBy>
  <dcterms:modified xsi:type="dcterms:W3CDTF">2019-05-24T10:48:42Z</dcterms:modified>
  <dc:title>第二届国际太极拳网络视频大赛报名表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