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附3：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温县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2019年太极拳推手锦标赛（季度赛）责任声明书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运动员姓名：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性别：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 xml:space="preserve"> 身份证号：</w:t>
      </w:r>
      <w:r>
        <w:rPr>
          <w:rFonts w:hint="eastAsia" w:ascii="宋体" w:hAnsi="宋体"/>
          <w:sz w:val="24"/>
          <w:u w:val="single"/>
        </w:rPr>
        <w:t xml:space="preserve">               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请各位运动员阅读，了解并同意遵守下列事项：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1、清楚了解，任何意外伤亡事故，参赛运动员必须负完全的责任；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2、主办和承办方对在比赛时所发生的任何意外事故及灾难，不承担任何责任；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3、参赛运动员保证没有摄取任何药物（兴奋剂）或毒品；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4、参赛运动员保证没有参与或涉嫌任何非法活动；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5、参赛运动员保证在身体上及精神上是健康健全者，适合参加竞技比赛；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240" w:hanging="240" w:hanging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6、参赛运动员须自行保管个人财物与贵重物品，在赛场内所发生的任何遗失、偷窃或损坏事件，主办和承办方不承担任何责任。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7、清楚了解承办单位在赛事中提供的有关医疗救援的一切措施，是最基本的急救方法；在进行急救时所发生的一切意外事故，责任均由参赛运动员承担。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240" w:hanging="240" w:hangingChars="1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8、参赛运动员同意以及遵守由中国武术协会制定的一切有关赛事规则、规程，如有任何异议，均需遵照大会之仲裁条例进行。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360" w:hanging="360" w:hangingChars="1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9、参赛运动员对于一切活动包括练习、比赛及各活动，可能被拍摄或录影或电视现场直播等，同意由</w:t>
      </w:r>
      <w:r>
        <w:rPr>
          <w:rFonts w:hint="eastAsia" w:ascii="宋体" w:hAnsi="宋体"/>
          <w:sz w:val="24"/>
          <w:lang w:eastAsia="zh-CN"/>
        </w:rPr>
        <w:t>温县武管中心</w:t>
      </w:r>
      <w:r>
        <w:rPr>
          <w:rFonts w:hint="eastAsia" w:ascii="宋体" w:hAnsi="宋体"/>
          <w:sz w:val="24"/>
        </w:rPr>
        <w:t>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360" w:firstLineChars="15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63500</wp:posOffset>
                </wp:positionV>
                <wp:extent cx="5334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pt;height:0pt;width:420pt;mso-position-horizontal:center;z-index:251658240;mso-width-relative:page;mso-height-relative:page;" filled="f" stroked="t" coordsize="21600,21600" o:gfxdata="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7YsvvRAAAABgEAAA8AAAAAAAAAAQAgAAAA&#10;IgAAAGRycy9kb3ducmV2LnhtbFBLAQIUABQAAAAIAIdO4kA9NdTC2QEAAJcDAAAOAAAAAAAAAAEA&#10;IAAAACABAABkcnMvZTJvRG9jLnhtbFBLBQYAAAAABgAGAFkBAABr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>本人在此签字承认，同意及确定我已经阅读，明确了解并同意遵守以上所列的所有条款/事项：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firstLine="360" w:firstLineChars="150"/>
        <w:textAlignment w:val="auto"/>
        <w:rPr>
          <w:rFonts w:hint="eastAsia" w:ascii="宋体" w:hAnsi="宋体"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71755</wp:posOffset>
                </wp:positionV>
                <wp:extent cx="24669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5.65pt;height:0pt;width:194.25pt;z-index:251660288;mso-width-relative:page;mso-height-relative:page;" filled="f" stroked="t" coordsize="21600,21600" o:gfxdata="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d6wpvXAAAACQEAAA8AAAAA&#10;AAAAAQAgAAAAIgAAAGRycy9kb3ducmV2LnhtbFBLAQIUABQAAAAIAIdO4kCFT0CN3AEAAJYDAAAO&#10;AAAAAAAAAAEAIAAAACY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76835</wp:posOffset>
                </wp:positionV>
                <wp:extent cx="18002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6.05pt;height:0pt;width:141.75pt;z-index:251659264;mso-width-relative:page;mso-height-relative:page;" filled="f" stroked="t" coordsize="21600,21600" o:gfxdata="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+edmnUAAAACAEAAA8AAAAAAAAAAQAg&#10;AAAAIgAAAGRycy9kb3ducmV2LnhtbFBLAQIUABQAAAAIAIdO4kDcOXvH2QEAAJYDAAAOAAAAAAAA&#10;AAEAIAAAACM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</w:rPr>
        <w:t xml:space="preserve">申请人姓名：签名/日期             </w:t>
      </w:r>
      <w:r>
        <w:rPr>
          <w:rFonts w:ascii="宋体" w:hAnsi="宋体"/>
          <w:sz w:val="24"/>
        </w:rPr>
        <w:t>家长</w:t>
      </w:r>
      <w:r>
        <w:rPr>
          <w:rFonts w:hint="eastAsia" w:ascii="宋体" w:hAnsi="宋体"/>
          <w:sz w:val="24"/>
        </w:rPr>
        <w:t>（监护人）</w:t>
      </w:r>
      <w:r>
        <w:rPr>
          <w:rFonts w:ascii="宋体" w:hAnsi="宋体"/>
          <w:sz w:val="24"/>
        </w:rPr>
        <w:t>的姓名</w:t>
      </w:r>
      <w:r>
        <w:rPr>
          <w:rFonts w:hint="eastAsia" w:ascii="宋体" w:hAnsi="宋体"/>
          <w:sz w:val="24"/>
        </w:rPr>
        <w:t>：</w:t>
      </w:r>
      <w:r>
        <w:rPr>
          <w:rFonts w:ascii="宋体" w:hAnsi="宋体"/>
          <w:sz w:val="24"/>
        </w:rPr>
        <w:t>签名/日期</w:t>
      </w:r>
      <w:r>
        <w:rPr>
          <w:rFonts w:hint="eastAsia"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Cs w:val="21"/>
        </w:rPr>
        <w:t>(未满18岁的运动员请由家长签名)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见证人</w:t>
      </w:r>
      <w:r>
        <w:rPr>
          <w:rFonts w:hint="eastAsia" w:ascii="宋体" w:hAnsi="宋体"/>
        </w:rPr>
        <w:t>（代表队负责人）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</w:rPr>
        <w:t xml:space="preserve">                               </w:t>
      </w:r>
      <w:r>
        <w:rPr>
          <w:rFonts w:hint="eastAsia" w:ascii="宋体" w:hAnsi="宋体"/>
          <w:sz w:val="24"/>
        </w:rPr>
        <w:t>见证人姓名：签名/日期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                         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sz w:val="24"/>
        </w:rPr>
        <w:t>注：本声明每人1份，独立填写。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F5137"/>
    <w:rsid w:val="065872B1"/>
    <w:rsid w:val="0FA16331"/>
    <w:rsid w:val="117557BB"/>
    <w:rsid w:val="14C92CF7"/>
    <w:rsid w:val="24AC7C90"/>
    <w:rsid w:val="26510B1B"/>
    <w:rsid w:val="2D13057F"/>
    <w:rsid w:val="3B767854"/>
    <w:rsid w:val="3FCF5137"/>
    <w:rsid w:val="460F55E8"/>
    <w:rsid w:val="5E6A0E78"/>
    <w:rsid w:val="64032BD7"/>
    <w:rsid w:val="726D24AE"/>
    <w:rsid w:val="794A28E4"/>
    <w:rsid w:val="7AA0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2019-01-23T09:18:00Z</dcterms:created>
  <dc:creator>太极恒星</dc:creator>
  <cp:lastModifiedBy>随遇而安.</cp:lastModifiedBy>
  <cp:lastPrinted>2019-01-30T09:05:00Z</cp:lastPrinted>
  <dcterms:modified xsi:type="dcterms:W3CDTF">2019-02-14T06:35:09Z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